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3A" w:rsidRDefault="00746E9B" w:rsidP="00746E9B">
      <w:pPr>
        <w:pStyle w:val="a4"/>
        <w:numPr>
          <w:ilvl w:val="0"/>
          <w:numId w:val="1"/>
        </w:numPr>
      </w:pPr>
      <w:r>
        <w:t xml:space="preserve">Set the base on the ground </w:t>
      </w:r>
      <w:r>
        <w:rPr>
          <w:noProof/>
        </w:rPr>
        <w:drawing>
          <wp:inline distT="0" distB="0" distL="0" distR="0">
            <wp:extent cx="1651256" cy="1238250"/>
            <wp:effectExtent l="19050" t="0" r="6094" b="0"/>
            <wp:docPr id="1" name="图片 0" descr="DSC_00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37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1" cy="123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62" w:rsidRDefault="00746E9B" w:rsidP="00746E9B">
      <w:pPr>
        <w:pStyle w:val="a4"/>
        <w:numPr>
          <w:ilvl w:val="0"/>
          <w:numId w:val="1"/>
        </w:numPr>
      </w:pPr>
      <w:r>
        <w:t xml:space="preserve">Screw the </w:t>
      </w:r>
      <w:r w:rsidR="00390E62">
        <w:t xml:space="preserve">base and the frames together </w:t>
      </w:r>
    </w:p>
    <w:p w:rsidR="00746E9B" w:rsidRDefault="00746E9B" w:rsidP="00390E62">
      <w:pPr>
        <w:ind w:left="360"/>
      </w:pPr>
      <w:r>
        <w:rPr>
          <w:noProof/>
        </w:rPr>
        <w:drawing>
          <wp:inline distT="0" distB="0" distL="0" distR="0">
            <wp:extent cx="1781175" cy="1335881"/>
            <wp:effectExtent l="19050" t="0" r="9525" b="0"/>
            <wp:docPr id="2" name="图片 1" descr="F:\NEW ORIGINAL PICTURES\su48a assembled\DSC_00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EW ORIGINAL PICTURES\su48a assembled\DSC_0038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E62">
        <w:rPr>
          <w:noProof/>
        </w:rPr>
        <w:drawing>
          <wp:inline distT="0" distB="0" distL="0" distR="0">
            <wp:extent cx="1777999" cy="1333500"/>
            <wp:effectExtent l="19050" t="0" r="0" b="0"/>
            <wp:docPr id="5" name="图片 2" descr="F:\NEW ORIGINAL PICTURES\su48a assembled\DSC_00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NEW ORIGINAL PICTURES\su48a assembled\DSC_0039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99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62" w:rsidRDefault="00390E62" w:rsidP="00746E9B">
      <w:pPr>
        <w:pStyle w:val="a4"/>
        <w:numPr>
          <w:ilvl w:val="0"/>
          <w:numId w:val="1"/>
        </w:numPr>
      </w:pPr>
      <w:r>
        <w:t>Set up 4~5 frames first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064419" cy="1419225"/>
            <wp:effectExtent l="19050" t="0" r="2381" b="0"/>
            <wp:docPr id="4" name="图片 3" descr="F:\NEW ORIGINAL PICTURES\su48a assembled\DSC_0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EW ORIGINAL PICTURES\su48a assembled\DSC_0042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50" cy="142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, </w:t>
      </w:r>
    </w:p>
    <w:p w:rsidR="00D25408" w:rsidRDefault="00696AE0" w:rsidP="00746E9B">
      <w:pPr>
        <w:pStyle w:val="a4"/>
        <w:numPr>
          <w:ilvl w:val="0"/>
          <w:numId w:val="1"/>
        </w:numPr>
      </w:pPr>
      <w:r>
        <w:rPr>
          <w:noProof/>
        </w:rPr>
        <w:t>T</w:t>
      </w:r>
      <w:r w:rsidR="00390E62">
        <w:rPr>
          <w:noProof/>
        </w:rPr>
        <w:t>hen start to insert the plastic disks between the frames.</w:t>
      </w:r>
      <w:r w:rsidR="00390E62">
        <w:rPr>
          <w:noProof/>
        </w:rPr>
        <w:drawing>
          <wp:inline distT="0" distB="0" distL="0" distR="0">
            <wp:extent cx="1381441" cy="962657"/>
            <wp:effectExtent l="0" t="209550" r="0" b="199393"/>
            <wp:docPr id="7" name="图片 5" descr="F:\NEW ORIGINAL PICTURES\su48a assembled\DSC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NEW ORIGINAL PICTURES\su48a assembled\DSC_0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0896" cy="96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408">
        <w:rPr>
          <w:noProof/>
        </w:rPr>
        <w:t xml:space="preserve">5. </w:t>
      </w:r>
      <w:r w:rsidR="00F80416">
        <w:rPr>
          <w:noProof/>
        </w:rPr>
        <w:t>Insert the last frame, screw the top cap, and then adjust the frames and the dis</w:t>
      </w:r>
      <w:r w:rsidR="00D25408">
        <w:rPr>
          <w:noProof/>
        </w:rPr>
        <w:t>ks</w:t>
      </w:r>
      <w:r w:rsidR="00F80416">
        <w:rPr>
          <w:noProof/>
        </w:rPr>
        <w:drawing>
          <wp:inline distT="0" distB="0" distL="0" distR="0">
            <wp:extent cx="1123950" cy="1498600"/>
            <wp:effectExtent l="19050" t="0" r="0" b="0"/>
            <wp:docPr id="8" name="图片 6" descr="F:\NEW ORIGINAL PICTURES\su48a assembled\DSC_004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NEW ORIGINAL PICTURES\su48a assembled\DSC_0043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408">
        <w:rPr>
          <w:noProof/>
        </w:rPr>
        <w:t xml:space="preserve"> </w:t>
      </w:r>
    </w:p>
    <w:p w:rsidR="00390E62" w:rsidRDefault="00D25408" w:rsidP="00746E9B">
      <w:pPr>
        <w:pStyle w:val="a4"/>
        <w:numPr>
          <w:ilvl w:val="0"/>
          <w:numId w:val="1"/>
        </w:numPr>
      </w:pPr>
      <w:r>
        <w:rPr>
          <w:noProof/>
        </w:rPr>
        <w:lastRenderedPageBreak/>
        <w:t>(1 quick tip, it would be easier if you can lied it sideway when you adjust this set.)</w:t>
      </w:r>
      <w:r>
        <w:rPr>
          <w:noProof/>
        </w:rPr>
        <w:drawing>
          <wp:inline distT="0" distB="0" distL="0" distR="0">
            <wp:extent cx="1749755" cy="1171575"/>
            <wp:effectExtent l="19050" t="0" r="2845" b="0"/>
            <wp:docPr id="9" name="图片 7" descr="F:\NEW ORIGINAL PICTURES\LED sign SUNGLASS\sun glasses showcase\DSC_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NEW ORIGINAL PICTURES\LED sign SUNGLASS\sun glasses showcase\DSC_03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5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62" w:rsidSect="006A57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E5" w:rsidRDefault="009D38E5" w:rsidP="00071E46">
      <w:pPr>
        <w:spacing w:after="0" w:line="240" w:lineRule="auto"/>
      </w:pPr>
      <w:r>
        <w:separator/>
      </w:r>
    </w:p>
  </w:endnote>
  <w:endnote w:type="continuationSeparator" w:id="0">
    <w:p w:rsidR="009D38E5" w:rsidRDefault="009D38E5" w:rsidP="0007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E5" w:rsidRDefault="009D38E5" w:rsidP="00071E46">
      <w:pPr>
        <w:spacing w:after="0" w:line="240" w:lineRule="auto"/>
      </w:pPr>
      <w:r>
        <w:separator/>
      </w:r>
    </w:p>
  </w:footnote>
  <w:footnote w:type="continuationSeparator" w:id="0">
    <w:p w:rsidR="009D38E5" w:rsidRDefault="009D38E5" w:rsidP="0007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093E"/>
    <w:multiLevelType w:val="hybridMultilevel"/>
    <w:tmpl w:val="9D2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6E9B"/>
    <w:rsid w:val="00071E46"/>
    <w:rsid w:val="00390E62"/>
    <w:rsid w:val="005A1FAA"/>
    <w:rsid w:val="00696AE0"/>
    <w:rsid w:val="006A573A"/>
    <w:rsid w:val="00746E9B"/>
    <w:rsid w:val="009D38E5"/>
    <w:rsid w:val="00D25408"/>
    <w:rsid w:val="00F8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E9B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6E9B"/>
    <w:rPr>
      <w:rFonts w:ascii="SimSun" w:eastAsia="SimSun"/>
      <w:sz w:val="18"/>
      <w:szCs w:val="18"/>
    </w:rPr>
  </w:style>
  <w:style w:type="paragraph" w:styleId="a4">
    <w:name w:val="List Paragraph"/>
    <w:basedOn w:val="a"/>
    <w:uiPriority w:val="34"/>
    <w:qFormat/>
    <w:rsid w:val="00746E9B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07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semiHidden/>
    <w:rsid w:val="00071E46"/>
  </w:style>
  <w:style w:type="paragraph" w:styleId="a6">
    <w:name w:val="footer"/>
    <w:basedOn w:val="a"/>
    <w:link w:val="Char1"/>
    <w:uiPriority w:val="99"/>
    <w:semiHidden/>
    <w:unhideWhenUsed/>
    <w:rsid w:val="0007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semiHidden/>
    <w:rsid w:val="00071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>roxy display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johnwu</dc:creator>
  <cp:keywords/>
  <dc:description/>
  <cp:lastModifiedBy>jenny</cp:lastModifiedBy>
  <cp:revision>2</cp:revision>
  <dcterms:created xsi:type="dcterms:W3CDTF">2010-03-03T21:18:00Z</dcterms:created>
  <dcterms:modified xsi:type="dcterms:W3CDTF">2010-03-03T21:18:00Z</dcterms:modified>
</cp:coreProperties>
</file>